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35" w:rsidRPr="008F50A8" w:rsidRDefault="00825935">
      <w:pPr>
        <w:rPr>
          <w:b/>
        </w:rPr>
      </w:pPr>
      <w:r w:rsidRPr="008F50A8">
        <w:rPr>
          <w:b/>
        </w:rPr>
        <w:t>General Chemistry Topics I Must Be Proficient In:</w:t>
      </w:r>
      <w:r w:rsidR="008F50A8" w:rsidRPr="008F50A8">
        <w:rPr>
          <w:b/>
        </w:rPr>
        <w:t xml:space="preserve"> *Being weak in any of the topics below will make organic chemistry very difficult.  Please review in detail.</w:t>
      </w:r>
    </w:p>
    <w:p w:rsidR="00F8372B" w:rsidRDefault="00F8372B"/>
    <w:p w:rsidR="00825935" w:rsidRDefault="00F8372B">
      <w:r>
        <w:t>Nomenclature is expecte</w:t>
      </w:r>
      <w:r w:rsidR="00B67390">
        <w:t>d for general chemistry molecules, acids, bases</w:t>
      </w:r>
    </w:p>
    <w:p w:rsidR="00825935" w:rsidRDefault="00825935">
      <w:r>
        <w:t>Lewis Structures</w:t>
      </w:r>
    </w:p>
    <w:p w:rsidR="00825935" w:rsidRDefault="00825935">
      <w:r>
        <w:t>Formal Charges – you should be able to quickly do this!</w:t>
      </w:r>
    </w:p>
    <w:p w:rsidR="006B3D49" w:rsidRDefault="00825935">
      <w:r>
        <w:t>Hybridization</w:t>
      </w:r>
    </w:p>
    <w:p w:rsidR="005738EA" w:rsidRDefault="006B3D49">
      <w:r>
        <w:t>Sigma versus Pi bonding</w:t>
      </w:r>
    </w:p>
    <w:p w:rsidR="00825935" w:rsidRDefault="005738EA">
      <w:r>
        <w:t>Bond Strength and Length</w:t>
      </w:r>
    </w:p>
    <w:p w:rsidR="00CA76AC" w:rsidRDefault="00825935">
      <w:r>
        <w:t>Geometry, Bond Angle, Hybridzation Memorized:  linear, trigonal planar, tetrahedral</w:t>
      </w:r>
    </w:p>
    <w:p w:rsidR="008D311C" w:rsidRDefault="00CA76AC">
      <w:r>
        <w:t>Polar versus Nonpolar</w:t>
      </w:r>
    </w:p>
    <w:p w:rsidR="00CA76AC" w:rsidRDefault="008D311C">
      <w:r>
        <w:t>Electronegativity Trend of Atoms</w:t>
      </w:r>
    </w:p>
    <w:p w:rsidR="00CA76AC" w:rsidRDefault="00CA76AC"/>
    <w:p w:rsidR="00CA76AC" w:rsidRDefault="00CA76AC">
      <w:r>
        <w:t>Intermolecular Forces – these are not bonds; these are attractions between molecules and you need to know all of them and how to predict them quickly.</w:t>
      </w:r>
    </w:p>
    <w:p w:rsidR="00CA76AC" w:rsidRDefault="00CA76AC"/>
    <w:p w:rsidR="00CA76AC" w:rsidRDefault="001653FC">
      <w:r>
        <w:tab/>
      </w:r>
      <w:r w:rsidR="00CA76AC">
        <w:t xml:space="preserve">What are the strengths of Intermolecular Forces?  How does strength vary </w:t>
      </w:r>
      <w:r>
        <w:tab/>
      </w:r>
      <w:r w:rsidR="00CA76AC">
        <w:t>amongst a particular intermolecular force?</w:t>
      </w:r>
    </w:p>
    <w:p w:rsidR="00CA76AC" w:rsidRDefault="00CA76AC"/>
    <w:p w:rsidR="00CA76AC" w:rsidRDefault="001653FC">
      <w:r>
        <w:tab/>
      </w:r>
      <w:r w:rsidR="00CA76AC">
        <w:t>How do intermolecular forces affect melting point?  Boiling point?</w:t>
      </w:r>
    </w:p>
    <w:p w:rsidR="00CA76AC" w:rsidRDefault="00CA76AC"/>
    <w:p w:rsidR="00CA76AC" w:rsidRDefault="001653FC">
      <w:r>
        <w:tab/>
      </w:r>
      <w:r w:rsidR="00CA76AC">
        <w:t>How do impurities affect a pure substances melting point/boiling point….</w:t>
      </w:r>
    </w:p>
    <w:p w:rsidR="00CA76AC" w:rsidRDefault="00CA76AC">
      <w:r>
        <w:tab/>
      </w:r>
      <w:r w:rsidR="001653FC">
        <w:tab/>
      </w:r>
      <w:r>
        <w:t xml:space="preserve">Why does melting point / freezing point depression occur?  (explain </w:t>
      </w:r>
      <w:r w:rsidR="001653FC">
        <w:tab/>
      </w:r>
      <w:r w:rsidR="001653FC">
        <w:tab/>
      </w:r>
      <w:r w:rsidR="001653FC">
        <w:tab/>
      </w:r>
      <w:r w:rsidR="005738EA">
        <w:t xml:space="preserve">using </w:t>
      </w:r>
      <w:r>
        <w:t>intermolecular forces)</w:t>
      </w:r>
    </w:p>
    <w:p w:rsidR="00CA76AC" w:rsidRDefault="00CA76AC">
      <w:r>
        <w:tab/>
      </w:r>
      <w:r w:rsidR="001653FC">
        <w:tab/>
      </w:r>
      <w:r>
        <w:t>Why does boiling point elevation occur? (explain using interm</w:t>
      </w:r>
      <w:r w:rsidR="005738EA">
        <w:t xml:space="preserve">. </w:t>
      </w:r>
      <w:r>
        <w:t>forces)</w:t>
      </w:r>
    </w:p>
    <w:p w:rsidR="00CA76AC" w:rsidRDefault="00CA76AC"/>
    <w:p w:rsidR="0004332B" w:rsidRDefault="0004332B"/>
    <w:p w:rsidR="00B67390" w:rsidRDefault="00F8372B">
      <w:r>
        <w:t>Acids vs. Bases</w:t>
      </w:r>
    </w:p>
    <w:p w:rsidR="00B67390" w:rsidRDefault="00B67390">
      <w:r>
        <w:tab/>
        <w:t>Arrhenius, Bronsted-Lowry, and Lewis Theories</w:t>
      </w:r>
    </w:p>
    <w:p w:rsidR="00B67390" w:rsidRDefault="00B67390"/>
    <w:p w:rsidR="00B67390" w:rsidRDefault="00B67390">
      <w:r>
        <w:t>Ka, pKa, pH – what do all these mean?  How to find them?</w:t>
      </w:r>
    </w:p>
    <w:p w:rsidR="00B67390" w:rsidRDefault="00B67390"/>
    <w:p w:rsidR="0004332B" w:rsidRDefault="0004332B">
      <w:r>
        <w:t>Writing Acid Base Neutralization</w:t>
      </w:r>
      <w:r w:rsidR="00191476">
        <w:t xml:space="preserve"> Reactions</w:t>
      </w:r>
      <w:r>
        <w:t xml:space="preserve"> (and other double displacement reactions)</w:t>
      </w:r>
    </w:p>
    <w:p w:rsidR="00537E2B" w:rsidRDefault="00537E2B"/>
    <w:p w:rsidR="00CA76AC" w:rsidRDefault="00CA76AC"/>
    <w:p w:rsidR="00731257" w:rsidRDefault="00731257">
      <w:r>
        <w:t>Used in lab all the time:</w:t>
      </w:r>
    </w:p>
    <w:p w:rsidR="00731257" w:rsidRDefault="00731257"/>
    <w:p w:rsidR="00731257" w:rsidRDefault="00731257">
      <w:r>
        <w:t>All Intermolecular</w:t>
      </w:r>
      <w:r w:rsidR="00B34C0C">
        <w:t xml:space="preserve"> Forces</w:t>
      </w:r>
      <w:r>
        <w:t xml:space="preserve"> topics above</w:t>
      </w:r>
    </w:p>
    <w:p w:rsidR="00731257" w:rsidRDefault="00731257"/>
    <w:p w:rsidR="008D311C" w:rsidRDefault="00CA76AC">
      <w:r>
        <w:t>Stoichiometry Calculations</w:t>
      </w:r>
      <w:r w:rsidR="005738EA">
        <w:t>-</w:t>
      </w:r>
      <w:r>
        <w:t xml:space="preserve"> Limiting Reactant, Theoretical Yield, Percent Yield</w:t>
      </w:r>
    </w:p>
    <w:p w:rsidR="00CA76AC" w:rsidRDefault="00CA76AC"/>
    <w:p w:rsidR="008D311C" w:rsidRDefault="00CA76AC">
      <w:r>
        <w:t>Conversions between m</w:t>
      </w:r>
      <w:r w:rsidR="00C84859">
        <w:t>ass and volume using solubility</w:t>
      </w:r>
      <w:r w:rsidR="0017585A">
        <w:t xml:space="preserve"> or using </w:t>
      </w:r>
      <w:r>
        <w:t>density</w:t>
      </w:r>
    </w:p>
    <w:p w:rsidR="00CA76AC" w:rsidRDefault="00CA76AC"/>
    <w:p w:rsidR="00F8372B" w:rsidRDefault="00CA76AC">
      <w:r>
        <w:t>Conversions between moles and grams using molar mass</w:t>
      </w:r>
    </w:p>
    <w:sectPr w:rsidR="00F8372B" w:rsidSect="00F8372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5935"/>
    <w:rsid w:val="0004332B"/>
    <w:rsid w:val="001653FC"/>
    <w:rsid w:val="0017585A"/>
    <w:rsid w:val="00191476"/>
    <w:rsid w:val="00332976"/>
    <w:rsid w:val="003733A1"/>
    <w:rsid w:val="00537E2B"/>
    <w:rsid w:val="005738EA"/>
    <w:rsid w:val="006B3D49"/>
    <w:rsid w:val="00731257"/>
    <w:rsid w:val="00825935"/>
    <w:rsid w:val="008D311C"/>
    <w:rsid w:val="008F50A8"/>
    <w:rsid w:val="00981AEB"/>
    <w:rsid w:val="00B34C0C"/>
    <w:rsid w:val="00B67390"/>
    <w:rsid w:val="00C84859"/>
    <w:rsid w:val="00CA76AC"/>
    <w:rsid w:val="00DB1F50"/>
    <w:rsid w:val="00F8372B"/>
  </w:rsids>
  <m:mathPr>
    <m:mathFont m:val="Harringto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2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Macintosh Word</Application>
  <DocSecurity>0</DocSecurity>
  <Lines>10</Lines>
  <Paragraphs>2</Paragraphs>
  <ScaleCrop>false</ScaleCrop>
  <Company>Ventura College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Davidson</dc:creator>
  <cp:keywords/>
  <cp:lastModifiedBy>Matthew Davidson</cp:lastModifiedBy>
  <cp:revision>2</cp:revision>
  <dcterms:created xsi:type="dcterms:W3CDTF">2012-08-09T17:27:00Z</dcterms:created>
  <dcterms:modified xsi:type="dcterms:W3CDTF">2012-08-09T17:27:00Z</dcterms:modified>
</cp:coreProperties>
</file>